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72ACB0" w14:paraId="2C078E63" wp14:textId="69E90A94">
      <w:pPr>
        <w:jc w:val="center"/>
      </w:pPr>
      <w:bookmarkStart w:name="_GoBack" w:id="0"/>
      <w:bookmarkEnd w:id="0"/>
      <w:proofErr w:type="spellStart"/>
      <w:r w:rsidRPr="4272ACB0" w:rsidR="5E8337CF">
        <w:rPr>
          <w:rFonts w:ascii="Times New Roman" w:hAnsi="Times New Roman" w:eastAsia="Times New Roman" w:cs="Times New Roman"/>
          <w:sz w:val="24"/>
          <w:szCs w:val="24"/>
        </w:rPr>
        <w:t>Клуб</w:t>
      </w:r>
      <w:proofErr w:type="spellEnd"/>
      <w:r w:rsidRPr="4272ACB0" w:rsidR="5E8337CF">
        <w:rPr>
          <w:rFonts w:ascii="Times New Roman" w:hAnsi="Times New Roman" w:eastAsia="Times New Roman" w:cs="Times New Roman"/>
          <w:sz w:val="24"/>
          <w:szCs w:val="24"/>
        </w:rPr>
        <w:t xml:space="preserve"> 11.09.2020.</w:t>
      </w:r>
    </w:p>
    <w:p w:rsidR="4272ACB0" w:rsidP="4272ACB0" w:rsidRDefault="4272ACB0" w14:paraId="3EE81814" w14:textId="3D8D812C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C5093F9" w:rsidP="4272ACB0" w:rsidRDefault="6C5093F9" w14:paraId="3D19735A" w14:textId="7D731F5D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6C5093F9">
        <w:rPr>
          <w:rFonts w:ascii="Times New Roman" w:hAnsi="Times New Roman" w:eastAsia="Times New Roman" w:cs="Times New Roman"/>
          <w:sz w:val="24"/>
          <w:szCs w:val="24"/>
        </w:rPr>
        <w:t>Когда</w:t>
      </w:r>
      <w:proofErr w:type="spellEnd"/>
      <w:r w:rsidRPr="4272ACB0" w:rsidR="6C5093F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C5093F9">
        <w:rPr>
          <w:rFonts w:ascii="Times New Roman" w:hAnsi="Times New Roman" w:eastAsia="Times New Roman" w:cs="Times New Roman"/>
          <w:sz w:val="24"/>
          <w:szCs w:val="24"/>
        </w:rPr>
        <w:t>чувствуем</w:t>
      </w:r>
      <w:proofErr w:type="spellEnd"/>
      <w:r w:rsidRPr="4272ACB0" w:rsidR="6C5093F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C5093F9">
        <w:rPr>
          <w:rFonts w:ascii="Times New Roman" w:hAnsi="Times New Roman" w:eastAsia="Times New Roman" w:cs="Times New Roman"/>
          <w:sz w:val="24"/>
          <w:szCs w:val="24"/>
        </w:rPr>
        <w:t>братское</w:t>
      </w:r>
      <w:proofErr w:type="spellEnd"/>
      <w:r w:rsidRPr="4272ACB0" w:rsidR="6C5093F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C5093F9">
        <w:rPr>
          <w:rFonts w:ascii="Times New Roman" w:hAnsi="Times New Roman" w:eastAsia="Times New Roman" w:cs="Times New Roman"/>
          <w:sz w:val="24"/>
          <w:szCs w:val="24"/>
        </w:rPr>
        <w:t>плечо</w:t>
      </w:r>
      <w:proofErr w:type="spellEnd"/>
      <w:r w:rsidRPr="4272ACB0" w:rsidR="6C5093F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C5093F9">
        <w:rPr>
          <w:rFonts w:ascii="Times New Roman" w:hAnsi="Times New Roman" w:eastAsia="Times New Roman" w:cs="Times New Roman"/>
          <w:sz w:val="24"/>
          <w:szCs w:val="24"/>
        </w:rPr>
        <w:t>какую</w:t>
      </w:r>
      <w:proofErr w:type="spellEnd"/>
      <w:r w:rsidRPr="4272ACB0" w:rsidR="6C5093F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C5093F9">
        <w:rPr>
          <w:rFonts w:ascii="Times New Roman" w:hAnsi="Times New Roman" w:eastAsia="Times New Roman" w:cs="Times New Roman"/>
          <w:sz w:val="24"/>
          <w:szCs w:val="24"/>
        </w:rPr>
        <w:t>э</w:t>
      </w:r>
      <w:r w:rsidRPr="4272ACB0" w:rsidR="0C581570">
        <w:rPr>
          <w:rFonts w:ascii="Times New Roman" w:hAnsi="Times New Roman" w:eastAsia="Times New Roman" w:cs="Times New Roman"/>
          <w:sz w:val="24"/>
          <w:szCs w:val="24"/>
        </w:rPr>
        <w:t>нергию</w:t>
      </w:r>
      <w:proofErr w:type="spellEnd"/>
      <w:r w:rsidRPr="4272ACB0" w:rsidR="0C58157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0C581570">
        <w:rPr>
          <w:rFonts w:ascii="Times New Roman" w:hAnsi="Times New Roman" w:eastAsia="Times New Roman" w:cs="Times New Roman"/>
          <w:sz w:val="24"/>
          <w:szCs w:val="24"/>
        </w:rPr>
        <w:t>получаем</w:t>
      </w:r>
      <w:proofErr w:type="spellEnd"/>
      <w:r w:rsidRPr="4272ACB0" w:rsidR="0C581570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4272ACB0" w:rsidR="0C581570">
        <w:rPr>
          <w:rFonts w:ascii="Times New Roman" w:hAnsi="Times New Roman" w:eastAsia="Times New Roman" w:cs="Times New Roman"/>
          <w:sz w:val="24"/>
          <w:szCs w:val="24"/>
        </w:rPr>
        <w:t>какую</w:t>
      </w:r>
      <w:proofErr w:type="spellEnd"/>
      <w:r w:rsidRPr="4272ACB0" w:rsidR="0C58157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0C581570">
        <w:rPr>
          <w:rFonts w:ascii="Times New Roman" w:hAnsi="Times New Roman" w:eastAsia="Times New Roman" w:cs="Times New Roman"/>
          <w:sz w:val="24"/>
          <w:szCs w:val="24"/>
        </w:rPr>
        <w:t>силу</w:t>
      </w:r>
      <w:proofErr w:type="spellEnd"/>
      <w:r w:rsidRPr="4272ACB0" w:rsidR="0C581570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proofErr w:type="spellStart"/>
      <w:r w:rsidRPr="4272ACB0" w:rsidR="0C581570">
        <w:rPr>
          <w:rFonts w:ascii="Times New Roman" w:hAnsi="Times New Roman" w:eastAsia="Times New Roman" w:cs="Times New Roman"/>
          <w:sz w:val="24"/>
          <w:szCs w:val="24"/>
        </w:rPr>
        <w:t>себе</w:t>
      </w:r>
      <w:proofErr w:type="spellEnd"/>
      <w:r w:rsidRPr="4272ACB0" w:rsidR="0C581570">
        <w:rPr>
          <w:rFonts w:ascii="Times New Roman" w:hAnsi="Times New Roman" w:eastAsia="Times New Roman" w:cs="Times New Roman"/>
          <w:sz w:val="24"/>
          <w:szCs w:val="24"/>
        </w:rPr>
        <w:t xml:space="preserve"> ощущаем: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55"/>
        <w:gridCol w:w="6502"/>
      </w:tblGrid>
      <w:tr w:rsidR="4272ACB0" w:rsidTr="4272ACB0" w14:paraId="6632D583">
        <w:tc>
          <w:tcPr>
            <w:tcW w:w="2955" w:type="dxa"/>
            <w:tcMar/>
          </w:tcPr>
          <w:p w:rsidR="08E8C4E1" w:rsidP="4272ACB0" w:rsidRDefault="08E8C4E1" w14:paraId="06A1BA55" w14:textId="120677D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272ACB0" w:rsidR="08E8C4E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Энергия </w:t>
            </w:r>
          </w:p>
        </w:tc>
        <w:tc>
          <w:tcPr>
            <w:tcW w:w="6502" w:type="dxa"/>
            <w:tcMar/>
          </w:tcPr>
          <w:p w:rsidR="08E8C4E1" w:rsidP="4272ACB0" w:rsidRDefault="08E8C4E1" w14:paraId="795FE3A4" w14:textId="7693AE1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272ACB0" w:rsidR="08E8C4E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Сила </w:t>
            </w:r>
          </w:p>
        </w:tc>
      </w:tr>
      <w:tr w:rsidR="4272ACB0" w:rsidTr="4272ACB0" w14:paraId="63B31EA2">
        <w:tc>
          <w:tcPr>
            <w:tcW w:w="2955" w:type="dxa"/>
            <w:tcMar/>
          </w:tcPr>
          <w:p w:rsidR="091B59A6" w:rsidP="4272ACB0" w:rsidRDefault="091B59A6" w14:paraId="345FE230" w14:textId="69C7052C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4272ACB0" w:rsidR="091B59A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Тепло</w:t>
            </w:r>
            <w:proofErr w:type="spellEnd"/>
            <w:r w:rsidRPr="4272ACB0" w:rsidR="091B59A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502" w:type="dxa"/>
            <w:tcMar/>
          </w:tcPr>
          <w:p w:rsidR="091B59A6" w:rsidP="4272ACB0" w:rsidRDefault="091B59A6" w14:paraId="40955A93" w14:textId="4AC5ECBC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4272ACB0" w:rsidR="091B59A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Уверенность</w:t>
            </w:r>
            <w:proofErr w:type="spellEnd"/>
            <w:r w:rsidRPr="4272ACB0" w:rsidR="091B59A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4272ACB0" w:rsidR="091B59A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для</w:t>
            </w:r>
            <w:proofErr w:type="spellEnd"/>
            <w:r w:rsidRPr="4272ACB0" w:rsidR="091B59A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4272ACB0" w:rsidR="091B59A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продолжения</w:t>
            </w:r>
            <w:proofErr w:type="spellEnd"/>
            <w:r w:rsidRPr="4272ACB0" w:rsidR="091B59A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4272ACB0" w:rsidR="091B59A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важного</w:t>
            </w:r>
            <w:proofErr w:type="spellEnd"/>
            <w:r w:rsidRPr="4272ACB0" w:rsidR="091B59A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дела</w:t>
            </w:r>
          </w:p>
        </w:tc>
      </w:tr>
      <w:tr w:rsidR="4272ACB0" w:rsidTr="4272ACB0" w14:paraId="183D8915">
        <w:tc>
          <w:tcPr>
            <w:tcW w:w="2955" w:type="dxa"/>
            <w:tcMar/>
          </w:tcPr>
          <w:p w:rsidR="05F8CBAC" w:rsidP="4272ACB0" w:rsidRDefault="05F8CBAC" w14:paraId="0E936B9C" w14:textId="7FB1FBD3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272ACB0" w:rsidR="05F8CBA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Уверенность </w:t>
            </w:r>
          </w:p>
        </w:tc>
        <w:tc>
          <w:tcPr>
            <w:tcW w:w="6502" w:type="dxa"/>
            <w:tcMar/>
          </w:tcPr>
          <w:p w:rsidR="05F8CBAC" w:rsidP="4272ACB0" w:rsidRDefault="05F8CBAC" w14:paraId="4DE1A782" w14:textId="7C03D410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4272ACB0" w:rsidR="05F8CBA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Сила</w:t>
            </w:r>
            <w:proofErr w:type="spellEnd"/>
            <w:r w:rsidRPr="4272ACB0" w:rsidR="05F8CBA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4272ACB0" w:rsidR="05F8CBA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продолжать</w:t>
            </w:r>
            <w:proofErr w:type="spellEnd"/>
            <w:r w:rsidRPr="4272ACB0" w:rsidR="05F8CBA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начатое</w:t>
            </w:r>
          </w:p>
        </w:tc>
      </w:tr>
      <w:tr w:rsidR="4272ACB0" w:rsidTr="4272ACB0" w14:paraId="16BDB03B">
        <w:tc>
          <w:tcPr>
            <w:tcW w:w="2955" w:type="dxa"/>
            <w:tcMar/>
          </w:tcPr>
          <w:p w:rsidR="4272ACB0" w:rsidP="4272ACB0" w:rsidRDefault="4272ACB0" w14:paraId="1C54A378" w14:textId="5BD8461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tcMar/>
          </w:tcPr>
          <w:p w:rsidR="08E8C4E1" w:rsidP="4272ACB0" w:rsidRDefault="08E8C4E1" w14:paraId="7C15C1E6" w14:textId="4DD4A52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08E8C4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Удовольствие </w:t>
            </w:r>
          </w:p>
        </w:tc>
      </w:tr>
      <w:tr w:rsidR="4272ACB0" w:rsidTr="4272ACB0" w14:paraId="211861E8">
        <w:tc>
          <w:tcPr>
            <w:tcW w:w="2955" w:type="dxa"/>
            <w:tcMar/>
          </w:tcPr>
          <w:p w:rsidR="2516C0E9" w:rsidP="4272ACB0" w:rsidRDefault="2516C0E9" w14:paraId="4F001C0B" w14:textId="4DF007B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2516C0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6502" w:type="dxa"/>
            <w:tcMar/>
          </w:tcPr>
          <w:p w:rsidR="2516C0E9" w:rsidP="4272ACB0" w:rsidRDefault="2516C0E9" w14:paraId="651AFBC1" w14:textId="4340821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2516C0E9">
              <w:rPr>
                <w:rFonts w:ascii="Times New Roman" w:hAnsi="Times New Roman" w:eastAsia="Times New Roman" w:cs="Times New Roman"/>
                <w:sz w:val="24"/>
                <w:szCs w:val="24"/>
              </w:rPr>
              <w:t>Любовь к людям</w:t>
            </w:r>
          </w:p>
        </w:tc>
      </w:tr>
      <w:tr w:rsidR="4272ACB0" w:rsidTr="4272ACB0" w14:paraId="65602634">
        <w:tc>
          <w:tcPr>
            <w:tcW w:w="2955" w:type="dxa"/>
            <w:tcMar/>
          </w:tcPr>
          <w:p w:rsidR="2516C0E9" w:rsidP="4272ACB0" w:rsidRDefault="2516C0E9" w14:paraId="5E592AF1" w14:textId="77E1769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272ACB0" w:rsidR="2516C0E9">
              <w:rPr>
                <w:rFonts w:ascii="Times New Roman" w:hAnsi="Times New Roman" w:eastAsia="Times New Roman" w:cs="Times New Roman"/>
                <w:sz w:val="24"/>
                <w:szCs w:val="24"/>
              </w:rPr>
              <w:t>Искренняя</w:t>
            </w:r>
            <w:proofErr w:type="spellEnd"/>
            <w:r w:rsidRPr="4272ACB0" w:rsidR="2516C0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любовь </w:t>
            </w:r>
          </w:p>
        </w:tc>
        <w:tc>
          <w:tcPr>
            <w:tcW w:w="6502" w:type="dxa"/>
            <w:tcMar/>
          </w:tcPr>
          <w:p w:rsidR="2516C0E9" w:rsidP="4272ACB0" w:rsidRDefault="2516C0E9" w14:paraId="2D8789F8" w14:textId="6DD5A1B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272ACB0" w:rsidR="2516C0E9">
              <w:rPr>
                <w:rFonts w:ascii="Times New Roman" w:hAnsi="Times New Roman" w:eastAsia="Times New Roman" w:cs="Times New Roman"/>
                <w:sz w:val="24"/>
                <w:szCs w:val="24"/>
              </w:rPr>
              <w:t>Отклик</w:t>
            </w:r>
            <w:proofErr w:type="spellEnd"/>
            <w:r w:rsidRPr="4272ACB0" w:rsidR="2516C0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272ACB0" w:rsidR="2516C0E9">
              <w:rPr>
                <w:rFonts w:ascii="Times New Roman" w:hAnsi="Times New Roman" w:eastAsia="Times New Roman" w:cs="Times New Roman"/>
                <w:sz w:val="24"/>
                <w:szCs w:val="24"/>
              </w:rPr>
              <w:t>взаимное</w:t>
            </w:r>
            <w:proofErr w:type="spellEnd"/>
            <w:r w:rsidRPr="4272ACB0" w:rsidR="2516C0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чувство</w:t>
            </w:r>
          </w:p>
        </w:tc>
      </w:tr>
      <w:tr w:rsidR="4272ACB0" w:rsidTr="4272ACB0" w14:paraId="0627CBEB">
        <w:tc>
          <w:tcPr>
            <w:tcW w:w="2955" w:type="dxa"/>
            <w:tcMar/>
          </w:tcPr>
          <w:p w:rsidR="2516C0E9" w:rsidP="4272ACB0" w:rsidRDefault="2516C0E9" w14:paraId="7EC68844" w14:textId="5972FBB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2516C0E9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Преданность, доверие</w:t>
            </w:r>
          </w:p>
        </w:tc>
        <w:tc>
          <w:tcPr>
            <w:tcW w:w="6502" w:type="dxa"/>
            <w:tcMar/>
          </w:tcPr>
          <w:p w:rsidR="2516C0E9" w:rsidP="4272ACB0" w:rsidRDefault="2516C0E9" w14:paraId="195D3F23" w14:textId="01C2239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2516C0E9">
              <w:rPr>
                <w:rFonts w:ascii="Times New Roman" w:hAnsi="Times New Roman" w:eastAsia="Times New Roman" w:cs="Times New Roman"/>
                <w:sz w:val="24"/>
                <w:szCs w:val="24"/>
              </w:rPr>
              <w:t>Любовь и доверие</w:t>
            </w:r>
          </w:p>
        </w:tc>
      </w:tr>
      <w:tr w:rsidR="4272ACB0" w:rsidTr="4272ACB0" w14:paraId="77DABDDA">
        <w:tc>
          <w:tcPr>
            <w:tcW w:w="2955" w:type="dxa"/>
            <w:tcMar/>
          </w:tcPr>
          <w:p w:rsidR="2516C0E9" w:rsidP="4272ACB0" w:rsidRDefault="2516C0E9" w14:paraId="419B4544" w14:textId="18D37B6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2516C0E9">
              <w:rPr>
                <w:rFonts w:ascii="Times New Roman" w:hAnsi="Times New Roman" w:eastAsia="Times New Roman" w:cs="Times New Roman"/>
                <w:sz w:val="24"/>
                <w:szCs w:val="24"/>
              </w:rPr>
              <w:t>Сопереживание, участие</w:t>
            </w:r>
          </w:p>
        </w:tc>
        <w:tc>
          <w:tcPr>
            <w:tcW w:w="6502" w:type="dxa"/>
            <w:tcMar/>
          </w:tcPr>
          <w:p w:rsidR="3C0C2B1A" w:rsidP="4272ACB0" w:rsidRDefault="3C0C2B1A" w14:paraId="08EDC4D5" w14:textId="5C6110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>Сила</w:t>
            </w:r>
            <w:proofErr w:type="spellEnd"/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>продолжать</w:t>
            </w:r>
            <w:proofErr w:type="spellEnd"/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борьбу</w:t>
            </w:r>
          </w:p>
        </w:tc>
      </w:tr>
      <w:tr w:rsidR="4272ACB0" w:rsidTr="4272ACB0" w14:paraId="5BEC0F49">
        <w:tc>
          <w:tcPr>
            <w:tcW w:w="2955" w:type="dxa"/>
            <w:tcMar/>
          </w:tcPr>
          <w:p w:rsidR="3C0C2B1A" w:rsidP="4272ACB0" w:rsidRDefault="3C0C2B1A" w14:paraId="0803814C" w14:textId="1FB14DA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6502" w:type="dxa"/>
            <w:tcMar/>
          </w:tcPr>
          <w:p w:rsidR="3C0C2B1A" w:rsidP="4272ACB0" w:rsidRDefault="3C0C2B1A" w14:paraId="34499A28" w14:textId="40C8DAB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>Сила</w:t>
            </w:r>
            <w:proofErr w:type="spellEnd"/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>помогать</w:t>
            </w:r>
            <w:proofErr w:type="spellEnd"/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другим</w:t>
            </w:r>
          </w:p>
        </w:tc>
      </w:tr>
      <w:tr w:rsidR="4272ACB0" w:rsidTr="4272ACB0" w14:paraId="55F7A2DC">
        <w:tc>
          <w:tcPr>
            <w:tcW w:w="2955" w:type="dxa"/>
            <w:tcMar/>
          </w:tcPr>
          <w:p w:rsidR="3C0C2B1A" w:rsidP="4272ACB0" w:rsidRDefault="3C0C2B1A" w14:paraId="6EB7AC37" w14:textId="401892B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Помощь </w:t>
            </w:r>
          </w:p>
        </w:tc>
        <w:tc>
          <w:tcPr>
            <w:tcW w:w="6502" w:type="dxa"/>
            <w:tcMar/>
          </w:tcPr>
          <w:p w:rsidR="3C0C2B1A" w:rsidP="4272ACB0" w:rsidRDefault="3C0C2B1A" w14:paraId="4BAD3F3A" w14:textId="4703F50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>Уверенность</w:t>
            </w:r>
            <w:proofErr w:type="spellEnd"/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>своих</w:t>
            </w:r>
            <w:proofErr w:type="spellEnd"/>
            <w:r w:rsidRPr="4272ACB0" w:rsidR="3C0C2B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силах</w:t>
            </w:r>
          </w:p>
        </w:tc>
      </w:tr>
      <w:tr w:rsidR="4272ACB0" w:rsidTr="4272ACB0" w14:paraId="6486E48B">
        <w:tc>
          <w:tcPr>
            <w:tcW w:w="2955" w:type="dxa"/>
            <w:tcMar/>
          </w:tcPr>
          <w:p w:rsidR="0790CE5C" w:rsidP="4272ACB0" w:rsidRDefault="0790CE5C" w14:paraId="6678B614" w14:textId="3B272B2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0790CE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Уверенность </w:t>
            </w:r>
          </w:p>
        </w:tc>
        <w:tc>
          <w:tcPr>
            <w:tcW w:w="6502" w:type="dxa"/>
            <w:tcMar/>
          </w:tcPr>
          <w:p w:rsidR="0790CE5C" w:rsidP="4272ACB0" w:rsidRDefault="0790CE5C" w14:paraId="348D11B4" w14:textId="24BA3C4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0790CE5C">
              <w:rPr>
                <w:rFonts w:ascii="Times New Roman" w:hAnsi="Times New Roman" w:eastAsia="Times New Roman" w:cs="Times New Roman"/>
                <w:sz w:val="24"/>
                <w:szCs w:val="24"/>
              </w:rPr>
              <w:t>Спокойствие</w:t>
            </w:r>
          </w:p>
        </w:tc>
      </w:tr>
      <w:tr w:rsidR="4272ACB0" w:rsidTr="4272ACB0" w14:paraId="6BF73451">
        <w:tc>
          <w:tcPr>
            <w:tcW w:w="2955" w:type="dxa"/>
            <w:tcMar/>
          </w:tcPr>
          <w:p w:rsidR="0790CE5C" w:rsidP="4272ACB0" w:rsidRDefault="0790CE5C" w14:paraId="4398EE52" w14:textId="36616CD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0790CE5C">
              <w:rPr>
                <w:rFonts w:ascii="Times New Roman" w:hAnsi="Times New Roman" w:eastAsia="Times New Roman" w:cs="Times New Roman"/>
                <w:sz w:val="24"/>
                <w:szCs w:val="24"/>
              </w:rPr>
              <w:t>Любовь другого</w:t>
            </w:r>
          </w:p>
        </w:tc>
        <w:tc>
          <w:tcPr>
            <w:tcW w:w="6502" w:type="dxa"/>
            <w:tcMar/>
          </w:tcPr>
          <w:p w:rsidR="0790CE5C" w:rsidP="4272ACB0" w:rsidRDefault="0790CE5C" w14:paraId="7204E044" w14:textId="13A4DA4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0790CE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4272ACB0" w:rsidR="0790CE5C">
              <w:rPr>
                <w:rFonts w:ascii="Times New Roman" w:hAnsi="Times New Roman" w:eastAsia="Times New Roman" w:cs="Times New Roman"/>
                <w:sz w:val="24"/>
                <w:szCs w:val="24"/>
              </w:rPr>
              <w:t>тоже</w:t>
            </w:r>
            <w:proofErr w:type="spellEnd"/>
            <w:r w:rsidRPr="4272ACB0" w:rsidR="0790CE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люблю</w:t>
            </w:r>
          </w:p>
        </w:tc>
      </w:tr>
      <w:tr w:rsidR="4272ACB0" w:rsidTr="4272ACB0" w14:paraId="22E3044C">
        <w:tc>
          <w:tcPr>
            <w:tcW w:w="2955" w:type="dxa"/>
            <w:tcMar/>
          </w:tcPr>
          <w:p w:rsidR="747B115C" w:rsidP="4272ACB0" w:rsidRDefault="747B115C" w14:paraId="15F3FBB6" w14:textId="7AD324E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747B11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Поддержка </w:t>
            </w:r>
          </w:p>
        </w:tc>
        <w:tc>
          <w:tcPr>
            <w:tcW w:w="6502" w:type="dxa"/>
            <w:tcMar/>
          </w:tcPr>
          <w:p w:rsidR="747B115C" w:rsidP="4272ACB0" w:rsidRDefault="747B115C" w14:paraId="2BA52953" w14:textId="426374B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747B11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4272ACB0" w:rsidR="747B115C">
              <w:rPr>
                <w:rFonts w:ascii="Times New Roman" w:hAnsi="Times New Roman" w:eastAsia="Times New Roman" w:cs="Times New Roman"/>
                <w:sz w:val="24"/>
                <w:szCs w:val="24"/>
              </w:rPr>
              <w:t>не</w:t>
            </w:r>
            <w:proofErr w:type="spellEnd"/>
            <w:r w:rsidRPr="4272ACB0" w:rsidR="747B11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один</w:t>
            </w:r>
          </w:p>
        </w:tc>
      </w:tr>
      <w:tr w:rsidR="4272ACB0" w:rsidTr="4272ACB0" w14:paraId="1CBACCD9">
        <w:tc>
          <w:tcPr>
            <w:tcW w:w="2955" w:type="dxa"/>
            <w:tcMar/>
          </w:tcPr>
          <w:p w:rsidR="08E8C4E1" w:rsidP="4272ACB0" w:rsidRDefault="08E8C4E1" w14:paraId="510A4F62" w14:textId="444BAAC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08E8C4E1">
              <w:rPr>
                <w:rFonts w:ascii="Times New Roman" w:hAnsi="Times New Roman" w:eastAsia="Times New Roman" w:cs="Times New Roman"/>
                <w:sz w:val="24"/>
                <w:szCs w:val="24"/>
              </w:rPr>
              <w:t>Д</w:t>
            </w:r>
            <w:r w:rsidRPr="4272ACB0" w:rsidR="1D6AF85A">
              <w:rPr>
                <w:rFonts w:ascii="Times New Roman" w:hAnsi="Times New Roman" w:eastAsia="Times New Roman" w:cs="Times New Roman"/>
                <w:sz w:val="24"/>
                <w:szCs w:val="24"/>
              </w:rPr>
              <w:t>оброта</w:t>
            </w:r>
            <w:r w:rsidRPr="4272ACB0" w:rsidR="08E8C4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2" w:type="dxa"/>
            <w:tcMar/>
          </w:tcPr>
          <w:p w:rsidR="08E8C4E1" w:rsidP="4272ACB0" w:rsidRDefault="08E8C4E1" w14:paraId="01285959" w14:textId="2D7688E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272ACB0" w:rsidR="08E8C4E1">
              <w:rPr>
                <w:rFonts w:ascii="Times New Roman" w:hAnsi="Times New Roman" w:eastAsia="Times New Roman" w:cs="Times New Roman"/>
                <w:sz w:val="24"/>
                <w:szCs w:val="24"/>
              </w:rPr>
              <w:t>Уверенность</w:t>
            </w:r>
            <w:proofErr w:type="spellEnd"/>
            <w:r w:rsidRPr="4272ACB0" w:rsidR="08E8C4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себе</w:t>
            </w:r>
          </w:p>
        </w:tc>
      </w:tr>
      <w:tr w:rsidR="4272ACB0" w:rsidTr="4272ACB0" w14:paraId="1274B831">
        <w:tc>
          <w:tcPr>
            <w:tcW w:w="2955" w:type="dxa"/>
            <w:tcMar/>
          </w:tcPr>
          <w:p w:rsidR="08E8C4E1" w:rsidP="4272ACB0" w:rsidRDefault="08E8C4E1" w14:paraId="603EC360" w14:textId="354FF46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272ACB0" w:rsidR="08E8C4E1">
              <w:rPr>
                <w:rFonts w:ascii="Times New Roman" w:hAnsi="Times New Roman" w:eastAsia="Times New Roman" w:cs="Times New Roman"/>
                <w:sz w:val="24"/>
                <w:szCs w:val="24"/>
              </w:rPr>
              <w:t>Вера</w:t>
            </w:r>
            <w:proofErr w:type="spellEnd"/>
            <w:r w:rsidRPr="4272ACB0" w:rsidR="08E8C4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меня</w:t>
            </w:r>
          </w:p>
        </w:tc>
        <w:tc>
          <w:tcPr>
            <w:tcW w:w="6502" w:type="dxa"/>
            <w:tcMar/>
          </w:tcPr>
          <w:p w:rsidR="08E8C4E1" w:rsidP="4272ACB0" w:rsidRDefault="08E8C4E1" w14:paraId="6566E409" w14:textId="5834FED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272ACB0" w:rsidR="08E8C4E1">
              <w:rPr>
                <w:rFonts w:ascii="Times New Roman" w:hAnsi="Times New Roman" w:eastAsia="Times New Roman" w:cs="Times New Roman"/>
                <w:sz w:val="24"/>
                <w:szCs w:val="24"/>
              </w:rPr>
              <w:t>Вера</w:t>
            </w:r>
            <w:proofErr w:type="spellEnd"/>
            <w:r w:rsidRPr="4272ACB0" w:rsidR="08E8C4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себя</w:t>
            </w:r>
          </w:p>
        </w:tc>
      </w:tr>
      <w:tr w:rsidR="4272ACB0" w:rsidTr="4272ACB0" w14:paraId="7D5CB128">
        <w:tc>
          <w:tcPr>
            <w:tcW w:w="2955" w:type="dxa"/>
            <w:tcMar/>
          </w:tcPr>
          <w:p w:rsidR="7E004FCE" w:rsidP="4272ACB0" w:rsidRDefault="7E004FCE" w14:paraId="1D60168C" w14:textId="57710B4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Доверие </w:t>
            </w:r>
          </w:p>
        </w:tc>
        <w:tc>
          <w:tcPr>
            <w:tcW w:w="6502" w:type="dxa"/>
            <w:tcMar/>
          </w:tcPr>
          <w:p w:rsidR="7E004FCE" w:rsidP="4272ACB0" w:rsidRDefault="7E004FCE" w14:paraId="0AEEF473" w14:textId="5DEFE2C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Любовь</w:t>
            </w:r>
          </w:p>
        </w:tc>
      </w:tr>
      <w:tr w:rsidR="4272ACB0" w:rsidTr="4272ACB0" w14:paraId="2EEC2A36">
        <w:tc>
          <w:tcPr>
            <w:tcW w:w="2955" w:type="dxa"/>
            <w:tcMar/>
          </w:tcPr>
          <w:p w:rsidR="7E004FCE" w:rsidP="4272ACB0" w:rsidRDefault="7E004FCE" w14:paraId="6A35F2A2" w14:textId="091FA95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Любовь семьи</w:t>
            </w:r>
          </w:p>
        </w:tc>
        <w:tc>
          <w:tcPr>
            <w:tcW w:w="6502" w:type="dxa"/>
            <w:tcMar/>
          </w:tcPr>
          <w:p w:rsidR="7E004FCE" w:rsidP="4272ACB0" w:rsidRDefault="7E004FCE" w14:paraId="6295330B" w14:textId="6763025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Уверенность</w:t>
            </w:r>
            <w:proofErr w:type="spellEnd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себе</w:t>
            </w:r>
          </w:p>
        </w:tc>
      </w:tr>
      <w:tr w:rsidR="4272ACB0" w:rsidTr="4272ACB0" w14:paraId="46307AD2">
        <w:tc>
          <w:tcPr>
            <w:tcW w:w="2955" w:type="dxa"/>
            <w:tcMar/>
          </w:tcPr>
          <w:p w:rsidR="7E004FCE" w:rsidP="4272ACB0" w:rsidRDefault="7E004FCE" w14:paraId="0B4CCCB1" w14:textId="2C611CC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Поддержка </w:t>
            </w:r>
          </w:p>
        </w:tc>
        <w:tc>
          <w:tcPr>
            <w:tcW w:w="6502" w:type="dxa"/>
            <w:tcMar/>
          </w:tcPr>
          <w:p w:rsidR="7E004FCE" w:rsidP="4272ACB0" w:rsidRDefault="7E004FCE" w14:paraId="713B234B" w14:textId="5B0DA0B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Ответственность </w:t>
            </w:r>
          </w:p>
        </w:tc>
      </w:tr>
      <w:tr w:rsidR="4272ACB0" w:rsidTr="4272ACB0" w14:paraId="7EBC4F87">
        <w:tc>
          <w:tcPr>
            <w:tcW w:w="2955" w:type="dxa"/>
            <w:tcMar/>
          </w:tcPr>
          <w:p w:rsidR="4272ACB0" w:rsidP="4272ACB0" w:rsidRDefault="4272ACB0" w14:paraId="5E02F1DE" w14:textId="0259C5A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tcMar/>
          </w:tcPr>
          <w:p w:rsidR="7E004FCE" w:rsidP="4272ACB0" w:rsidRDefault="7E004FCE" w14:paraId="14F58298" w14:textId="6DFA7FE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Свобода</w:t>
            </w:r>
            <w:proofErr w:type="spellEnd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могу</w:t>
            </w:r>
            <w:proofErr w:type="spellEnd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выбрать</w:t>
            </w:r>
            <w:proofErr w:type="spellEnd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то</w:t>
            </w:r>
            <w:proofErr w:type="spellEnd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то</w:t>
            </w:r>
            <w:proofErr w:type="spellEnd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хочу</w:t>
            </w:r>
          </w:p>
        </w:tc>
      </w:tr>
      <w:tr w:rsidR="4272ACB0" w:rsidTr="4272ACB0" w14:paraId="47D22A58">
        <w:tc>
          <w:tcPr>
            <w:tcW w:w="2955" w:type="dxa"/>
            <w:tcMar/>
          </w:tcPr>
          <w:p w:rsidR="7E004FCE" w:rsidP="4272ACB0" w:rsidRDefault="7E004FCE" w14:paraId="618D764E" w14:textId="48BF7D7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Доверие</w:t>
            </w:r>
            <w:proofErr w:type="spellEnd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тепло</w:t>
            </w:r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, доброта</w:t>
            </w:r>
          </w:p>
        </w:tc>
        <w:tc>
          <w:tcPr>
            <w:tcW w:w="6502" w:type="dxa"/>
            <w:tcMar/>
          </w:tcPr>
          <w:p w:rsidR="7E004FCE" w:rsidP="4272ACB0" w:rsidRDefault="7E004FCE" w14:paraId="73F8A361" w14:textId="6C4A08B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Сила</w:t>
            </w:r>
            <w:proofErr w:type="spellEnd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духа</w:t>
            </w:r>
            <w:proofErr w:type="spellEnd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вижу</w:t>
            </w:r>
            <w:proofErr w:type="spellEnd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свои</w:t>
            </w:r>
            <w:proofErr w:type="spellEnd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возможности</w:t>
            </w:r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, я могу</w:t>
            </w:r>
          </w:p>
        </w:tc>
      </w:tr>
      <w:tr w:rsidR="4272ACB0" w:rsidTr="4272ACB0" w14:paraId="6A2BD27C">
        <w:tc>
          <w:tcPr>
            <w:tcW w:w="2955" w:type="dxa"/>
            <w:tcMar/>
          </w:tcPr>
          <w:p w:rsidR="7E004FCE" w:rsidP="4272ACB0" w:rsidRDefault="7E004FCE" w14:paraId="7DB5D844" w14:textId="3DA0E32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Спокойствие </w:t>
            </w:r>
          </w:p>
        </w:tc>
        <w:tc>
          <w:tcPr>
            <w:tcW w:w="6502" w:type="dxa"/>
            <w:tcMar/>
          </w:tcPr>
          <w:p w:rsidR="7E004FCE" w:rsidP="4272ACB0" w:rsidRDefault="7E004FCE" w14:paraId="2E9EA1F5" w14:textId="39A0027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знаю</w:t>
            </w:r>
            <w:proofErr w:type="spellEnd"/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я </w:t>
            </w:r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умею</w:t>
            </w:r>
            <w:r w:rsidRPr="4272ACB0" w:rsidR="7E004FCE">
              <w:rPr>
                <w:rFonts w:ascii="Times New Roman" w:hAnsi="Times New Roman" w:eastAsia="Times New Roman" w:cs="Times New Roman"/>
                <w:sz w:val="24"/>
                <w:szCs w:val="24"/>
              </w:rPr>
              <w:t>, я могу</w:t>
            </w:r>
          </w:p>
        </w:tc>
      </w:tr>
    </w:tbl>
    <w:p w:rsidR="4272ACB0" w:rsidP="4272ACB0" w:rsidRDefault="4272ACB0" w14:paraId="4A223FDC" w14:textId="6DC950AF">
      <w:pPr>
        <w:pStyle w:val="Normal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5302190" w:rsidP="4272ACB0" w:rsidRDefault="55302190" w14:paraId="6D4639BF" w14:textId="725D86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Что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значит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объединиться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в братство:</w:t>
      </w:r>
    </w:p>
    <w:p w:rsidR="55302190" w:rsidP="4272ACB0" w:rsidRDefault="55302190" w14:paraId="7293826B" w14:textId="48BD26C6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Испытывать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удовольствие</w:t>
      </w:r>
      <w:proofErr w:type="spellEnd"/>
    </w:p>
    <w:p w:rsidR="55302190" w:rsidP="4272ACB0" w:rsidRDefault="55302190" w14:paraId="5BFDFEEC" w14:textId="0E7025A3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Иметь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общие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интересы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</w:p>
    <w:p w:rsidR="55302190" w:rsidP="4272ACB0" w:rsidRDefault="55302190" w14:paraId="4FDF6F6F" w14:textId="35BD0623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Общие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взгляды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увлечения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хобби</w:t>
      </w:r>
      <w:proofErr w:type="spellEnd"/>
    </w:p>
    <w:p w:rsidR="55302190" w:rsidP="4272ACB0" w:rsidRDefault="55302190" w14:paraId="2337FF03" w14:textId="3733A78E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Общие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пристрастия</w:t>
      </w:r>
      <w:proofErr w:type="spellEnd"/>
    </w:p>
    <w:p w:rsidR="55302190" w:rsidP="4272ACB0" w:rsidRDefault="55302190" w14:paraId="47926FC6" w14:textId="1F6FA623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Общие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печали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общая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беда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общие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переживания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стремление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справиться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с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бедой</w:t>
      </w:r>
      <w:proofErr w:type="spellEnd"/>
    </w:p>
    <w:p w:rsidR="55302190" w:rsidP="4272ACB0" w:rsidRDefault="55302190" w14:paraId="5D68FF2A" w14:textId="591FF758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Общая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радость</w:t>
      </w:r>
      <w:proofErr w:type="spellEnd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5302190">
        <w:rPr>
          <w:rFonts w:ascii="Times New Roman" w:hAnsi="Times New Roman" w:eastAsia="Times New Roman" w:cs="Times New Roman"/>
          <w:sz w:val="24"/>
          <w:szCs w:val="24"/>
        </w:rPr>
        <w:t>победы</w:t>
      </w:r>
      <w:proofErr w:type="spellEnd"/>
    </w:p>
    <w:p w:rsidR="4272ACB0" w:rsidP="4272ACB0" w:rsidRDefault="4272ACB0" w14:paraId="2EB7A82A" w14:textId="32A9E9D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E1B67FE" w:rsidP="4272ACB0" w:rsidRDefault="6E1B67FE" w14:paraId="54BF3AD5" w14:textId="0DDC04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Что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для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вас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значит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быть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братстве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 Вигора</w:t>
      </w:r>
    </w:p>
    <w:p w:rsidR="6E1B67FE" w:rsidP="4272ACB0" w:rsidRDefault="6E1B67FE" w14:paraId="4C5EEC2F" w14:textId="5D51F8B5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Удовольствие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помощь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тепло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от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каждого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улыбки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тусовка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взаимопонимание,чувство</w:t>
      </w:r>
      <w:proofErr w:type="spellEnd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E1B67FE">
        <w:rPr>
          <w:rFonts w:ascii="Times New Roman" w:hAnsi="Times New Roman" w:eastAsia="Times New Roman" w:cs="Times New Roman"/>
          <w:sz w:val="24"/>
          <w:szCs w:val="24"/>
        </w:rPr>
        <w:t>локт</w:t>
      </w:r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>я</w:t>
      </w:r>
      <w:proofErr w:type="spellEnd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>семья</w:t>
      </w:r>
      <w:proofErr w:type="spellEnd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>единство</w:t>
      </w:r>
      <w:proofErr w:type="spellEnd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>цели</w:t>
      </w:r>
      <w:proofErr w:type="spellEnd"/>
    </w:p>
    <w:p w:rsidR="6533697B" w:rsidP="4272ACB0" w:rsidRDefault="6533697B" w14:paraId="599C8391" w14:textId="78ED67A7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>Цели</w:t>
      </w:r>
      <w:proofErr w:type="spellEnd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proofErr w:type="spellStart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>нашем</w:t>
      </w:r>
      <w:proofErr w:type="spellEnd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>братстве</w:t>
      </w:r>
      <w:proofErr w:type="spellEnd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proofErr w:type="spellStart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>улучшение</w:t>
      </w:r>
      <w:proofErr w:type="spellEnd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>здоровья</w:t>
      </w:r>
      <w:proofErr w:type="spellEnd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>самочувствия</w:t>
      </w:r>
      <w:proofErr w:type="spellEnd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>радость</w:t>
      </w:r>
      <w:proofErr w:type="spellEnd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>жизни</w:t>
      </w:r>
      <w:proofErr w:type="spellEnd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>взаимопомощь</w:t>
      </w:r>
      <w:proofErr w:type="spellEnd"/>
      <w:r w:rsidRPr="4272ACB0" w:rsidR="6533697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>развитие</w:t>
      </w:r>
      <w:proofErr w:type="spellEnd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>личности</w:t>
      </w:r>
      <w:proofErr w:type="spellEnd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>самосовершенствование</w:t>
      </w:r>
      <w:proofErr w:type="spellEnd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>ощущение</w:t>
      </w:r>
      <w:proofErr w:type="spellEnd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>себя</w:t>
      </w:r>
      <w:proofErr w:type="spellEnd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>частью</w:t>
      </w:r>
      <w:proofErr w:type="spellEnd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>чего-то</w:t>
      </w:r>
      <w:proofErr w:type="spellEnd"/>
      <w:r w:rsidRPr="4272ACB0" w:rsidR="0CA9F48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12C4C3BA">
        <w:rPr>
          <w:rFonts w:ascii="Times New Roman" w:hAnsi="Times New Roman" w:eastAsia="Times New Roman" w:cs="Times New Roman"/>
          <w:sz w:val="24"/>
          <w:szCs w:val="24"/>
        </w:rPr>
        <w:t>целого</w:t>
      </w:r>
      <w:proofErr w:type="spellEnd"/>
      <w:r w:rsidRPr="4272ACB0" w:rsidR="12C4C3BA">
        <w:rPr>
          <w:rFonts w:ascii="Times New Roman" w:hAnsi="Times New Roman" w:eastAsia="Times New Roman" w:cs="Times New Roman"/>
          <w:sz w:val="24"/>
          <w:szCs w:val="24"/>
        </w:rPr>
        <w:t xml:space="preserve"> и важного.</w:t>
      </w:r>
    </w:p>
    <w:p w:rsidR="6793978F" w:rsidP="4272ACB0" w:rsidRDefault="6793978F" w14:paraId="03B5134D" w14:textId="38A02C60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Ценности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Вигора</w:t>
      </w:r>
    </w:p>
    <w:p w:rsidR="6793978F" w:rsidP="4272ACB0" w:rsidRDefault="6793978F" w14:paraId="595DBF06" w14:textId="019ADCFE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Ценности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это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то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ради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чего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мы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объединились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братство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то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что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нас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скрепляет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то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на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что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мы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опираемся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что</w:t>
      </w:r>
      <w:proofErr w:type="spellEnd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6793978F">
        <w:rPr>
          <w:rFonts w:ascii="Times New Roman" w:hAnsi="Times New Roman" w:eastAsia="Times New Roman" w:cs="Times New Roman"/>
          <w:sz w:val="24"/>
          <w:szCs w:val="24"/>
        </w:rPr>
        <w:t>защищаем</w:t>
      </w:r>
      <w:proofErr w:type="spellEnd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4028C5BB" w:rsidP="4272ACB0" w:rsidRDefault="4028C5BB" w14:paraId="420A6723" w14:textId="14076EB7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4028C5BB">
        <w:rPr>
          <w:rFonts w:ascii="Times New Roman" w:hAnsi="Times New Roman" w:eastAsia="Times New Roman" w:cs="Times New Roman"/>
          <w:sz w:val="24"/>
          <w:szCs w:val="24"/>
        </w:rPr>
        <w:t>Д</w:t>
      </w:r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>оброт</w:t>
      </w:r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>а</w:t>
      </w:r>
      <w:proofErr w:type="spellEnd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>тепло</w:t>
      </w:r>
      <w:proofErr w:type="spellEnd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>улыбок</w:t>
      </w:r>
      <w:proofErr w:type="spellEnd"/>
      <w:r w:rsidRPr="4272ACB0" w:rsidR="4C88F388">
        <w:rPr>
          <w:rFonts w:ascii="Times New Roman" w:hAnsi="Times New Roman" w:eastAsia="Times New Roman" w:cs="Times New Roman"/>
          <w:sz w:val="24"/>
          <w:szCs w:val="24"/>
        </w:rPr>
        <w:t xml:space="preserve"> (солнце</w:t>
      </w:r>
      <w:r w:rsidRPr="4272ACB0" w:rsidR="0DB4921A">
        <w:rPr>
          <w:rFonts w:ascii="Times New Roman" w:hAnsi="Times New Roman" w:eastAsia="Times New Roman" w:cs="Times New Roman"/>
          <w:sz w:val="24"/>
          <w:szCs w:val="24"/>
        </w:rPr>
        <w:t>, голубь мира</w:t>
      </w:r>
      <w:r w:rsidRPr="4272ACB0" w:rsidR="4C88F388">
        <w:rPr>
          <w:rFonts w:ascii="Times New Roman" w:hAnsi="Times New Roman" w:eastAsia="Times New Roman" w:cs="Times New Roman"/>
          <w:sz w:val="24"/>
          <w:szCs w:val="24"/>
        </w:rPr>
        <w:t>)</w:t>
      </w:r>
    </w:p>
    <w:p w:rsidR="500330DB" w:rsidP="4272ACB0" w:rsidRDefault="500330DB" w14:paraId="54B65A81" w14:textId="27616196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>Вода</w:t>
      </w:r>
      <w:proofErr w:type="spellEnd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proofErr w:type="spellStart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>символ</w:t>
      </w:r>
      <w:proofErr w:type="spellEnd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>жизни</w:t>
      </w:r>
      <w:proofErr w:type="spellEnd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>времени</w:t>
      </w:r>
      <w:proofErr w:type="spellEnd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>которое</w:t>
      </w:r>
      <w:proofErr w:type="spellEnd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>мы</w:t>
      </w:r>
      <w:proofErr w:type="spellEnd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>живём</w:t>
      </w:r>
      <w:proofErr w:type="spellEnd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00330DB">
        <w:rPr>
          <w:rFonts w:ascii="Times New Roman" w:hAnsi="Times New Roman" w:eastAsia="Times New Roman" w:cs="Times New Roman"/>
          <w:sz w:val="24"/>
          <w:szCs w:val="24"/>
        </w:rPr>
        <w:t>вместе</w:t>
      </w:r>
      <w:proofErr w:type="spellEnd"/>
    </w:p>
    <w:p w:rsidR="3ABE9A0D" w:rsidP="4272ACB0" w:rsidRDefault="3ABE9A0D" w14:paraId="4B47E50F" w14:textId="3A368651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3ABE9A0D">
        <w:rPr>
          <w:rFonts w:ascii="Times New Roman" w:hAnsi="Times New Roman" w:eastAsia="Times New Roman" w:cs="Times New Roman"/>
          <w:sz w:val="24"/>
          <w:szCs w:val="24"/>
        </w:rPr>
        <w:t>В</w:t>
      </w:r>
      <w:r w:rsidRPr="4272ACB0" w:rsidR="01630192">
        <w:rPr>
          <w:rFonts w:ascii="Times New Roman" w:hAnsi="Times New Roman" w:eastAsia="Times New Roman" w:cs="Times New Roman"/>
          <w:sz w:val="24"/>
          <w:szCs w:val="24"/>
        </w:rPr>
        <w:t>оз</w:t>
      </w:r>
      <w:r w:rsidRPr="4272ACB0" w:rsidR="01630192">
        <w:rPr>
          <w:rFonts w:ascii="Times New Roman" w:hAnsi="Times New Roman" w:eastAsia="Times New Roman" w:cs="Times New Roman"/>
          <w:sz w:val="24"/>
          <w:szCs w:val="24"/>
        </w:rPr>
        <w:t>дух</w:t>
      </w:r>
      <w:proofErr w:type="spellEnd"/>
      <w:r w:rsidRPr="4272ACB0" w:rsidR="01630192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01630192">
        <w:rPr>
          <w:rFonts w:ascii="Times New Roman" w:hAnsi="Times New Roman" w:eastAsia="Times New Roman" w:cs="Times New Roman"/>
          <w:sz w:val="24"/>
          <w:szCs w:val="24"/>
        </w:rPr>
        <w:t>который</w:t>
      </w:r>
      <w:proofErr w:type="spellEnd"/>
      <w:r w:rsidRPr="4272ACB0" w:rsidR="0163019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01630192">
        <w:rPr>
          <w:rFonts w:ascii="Times New Roman" w:hAnsi="Times New Roman" w:eastAsia="Times New Roman" w:cs="Times New Roman"/>
          <w:sz w:val="24"/>
          <w:szCs w:val="24"/>
        </w:rPr>
        <w:t>отражает</w:t>
      </w:r>
      <w:proofErr w:type="spellEnd"/>
      <w:r w:rsidRPr="4272ACB0" w:rsidR="01630192">
        <w:rPr>
          <w:rFonts w:ascii="Times New Roman" w:hAnsi="Times New Roman" w:eastAsia="Times New Roman" w:cs="Times New Roman"/>
          <w:sz w:val="24"/>
          <w:szCs w:val="24"/>
        </w:rPr>
        <w:t xml:space="preserve"> свободу</w:t>
      </w:r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 xml:space="preserve"> (облако)</w:t>
      </w:r>
    </w:p>
    <w:p w:rsidR="38583950" w:rsidP="4272ACB0" w:rsidRDefault="38583950" w14:paraId="0BD82196" w14:textId="7CFC8304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Любовь (сердце)</w:t>
      </w:r>
    </w:p>
    <w:p w:rsidR="38583950" w:rsidP="4272ACB0" w:rsidRDefault="38583950" w14:paraId="45398CAB" w14:textId="3ADC2549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Спокойствие</w:t>
      </w:r>
      <w:proofErr w:type="spellEnd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уравновешенность</w:t>
      </w:r>
      <w:proofErr w:type="spellEnd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баланс</w:t>
      </w:r>
      <w:proofErr w:type="spellEnd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 xml:space="preserve"> (весы)</w:t>
      </w:r>
    </w:p>
    <w:p w:rsidR="38583950" w:rsidP="4272ACB0" w:rsidRDefault="38583950" w14:paraId="56AF300F" w14:textId="353C65FE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Люди</w:t>
      </w:r>
      <w:proofErr w:type="spellEnd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их</w:t>
      </w:r>
      <w:proofErr w:type="spellEnd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 xml:space="preserve"> жизнь</w:t>
      </w:r>
    </w:p>
    <w:p w:rsidR="38583950" w:rsidP="4272ACB0" w:rsidRDefault="38583950" w14:paraId="1B2A2083" w14:textId="273D6CA4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Бесконечность</w:t>
      </w:r>
      <w:proofErr w:type="spellEnd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proofErr w:type="spellStart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непрерывное</w:t>
      </w:r>
      <w:proofErr w:type="spellEnd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незаканчивающееся</w:t>
      </w:r>
      <w:proofErr w:type="spellEnd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общение</w:t>
      </w:r>
      <w:proofErr w:type="spellEnd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поддержка</w:t>
      </w:r>
      <w:proofErr w:type="spellEnd"/>
    </w:p>
    <w:p w:rsidR="38583950" w:rsidP="4272ACB0" w:rsidRDefault="38583950" w14:paraId="1D466573" w14:textId="17495FF7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Разнообразие</w:t>
      </w:r>
      <w:proofErr w:type="spellEnd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объединение</w:t>
      </w:r>
      <w:proofErr w:type="spellEnd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proofErr w:type="spellStart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радуга</w:t>
      </w:r>
      <w:proofErr w:type="spellEnd"/>
      <w:r w:rsidRPr="4272ACB0" w:rsidR="38583950">
        <w:rPr>
          <w:rFonts w:ascii="Times New Roman" w:hAnsi="Times New Roman" w:eastAsia="Times New Roman" w:cs="Times New Roman"/>
          <w:sz w:val="24"/>
          <w:szCs w:val="24"/>
        </w:rPr>
        <w:t>)</w:t>
      </w:r>
    </w:p>
    <w:p w:rsidR="37DF24FB" w:rsidP="4272ACB0" w:rsidRDefault="37DF24FB" w14:paraId="001C365A" w14:textId="2FBBBF68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Бесконечность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жизни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(дуб)</w:t>
      </w:r>
    </w:p>
    <w:p w:rsidR="37DF24FB" w:rsidP="4272ACB0" w:rsidRDefault="37DF24FB" w14:paraId="37AF55A3" w14:textId="7DCD7EE0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Борьба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за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жизнь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соревнование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олимпийские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кольца)</w:t>
      </w:r>
    </w:p>
    <w:p w:rsidR="37DF24FB" w:rsidP="4272ACB0" w:rsidRDefault="37DF24FB" w14:paraId="754383F7" w14:textId="1414CF77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Мудрость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учение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(сова)</w:t>
      </w:r>
    </w:p>
    <w:p w:rsidR="37DF24FB" w:rsidP="4272ACB0" w:rsidRDefault="37DF24FB" w14:paraId="47E8541B" w14:textId="77EB45D0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Добросердечие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вигоровское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сердце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в ладонях)</w:t>
      </w:r>
    </w:p>
    <w:p w:rsidR="37DF24FB" w:rsidP="4272ACB0" w:rsidRDefault="37DF24FB" w14:paraId="64EE1908" w14:textId="5CA981DB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Взаимопомощь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(крылья)</w:t>
      </w:r>
    </w:p>
    <w:p w:rsidR="37DF24FB" w:rsidP="4272ACB0" w:rsidRDefault="37DF24FB" w14:paraId="02A8E2B9" w14:textId="1AA5C72C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Поддержка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(ходунки)</w:t>
      </w:r>
    </w:p>
    <w:p w:rsidR="37DF24FB" w:rsidP="4272ACB0" w:rsidRDefault="37DF24FB" w14:paraId="7C27F92E" w14:textId="5592CBA7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Ответственность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зелёная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трава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прорастает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постепенно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как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>наша</w:t>
      </w:r>
      <w:proofErr w:type="spellEnd"/>
      <w:r w:rsidRPr="4272ACB0" w:rsidR="37DF24FB">
        <w:rPr>
          <w:rFonts w:ascii="Times New Roman" w:hAnsi="Times New Roman" w:eastAsia="Times New Roman" w:cs="Times New Roman"/>
          <w:sz w:val="24"/>
          <w:szCs w:val="24"/>
        </w:rPr>
        <w:t xml:space="preserve"> ответственность)</w:t>
      </w:r>
    </w:p>
    <w:p w:rsidR="5F6376F4" w:rsidP="4272ACB0" w:rsidRDefault="5F6376F4" w14:paraId="04B0161F" w14:textId="2C68D021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72ACB0" w:rsidR="5F6376F4">
        <w:rPr>
          <w:rFonts w:ascii="Times New Roman" w:hAnsi="Times New Roman" w:eastAsia="Times New Roman" w:cs="Times New Roman"/>
          <w:sz w:val="24"/>
          <w:szCs w:val="24"/>
        </w:rPr>
        <w:t>Общая</w:t>
      </w:r>
      <w:proofErr w:type="spellEnd"/>
      <w:r w:rsidRPr="4272ACB0" w:rsidR="5F6376F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272ACB0" w:rsidR="5F6376F4">
        <w:rPr>
          <w:rFonts w:ascii="Times New Roman" w:hAnsi="Times New Roman" w:eastAsia="Times New Roman" w:cs="Times New Roman"/>
          <w:sz w:val="24"/>
          <w:szCs w:val="24"/>
        </w:rPr>
        <w:t>взаимная</w:t>
      </w:r>
      <w:proofErr w:type="spellEnd"/>
      <w:r w:rsidRPr="4272ACB0" w:rsidR="5F6376F4">
        <w:rPr>
          <w:rFonts w:ascii="Times New Roman" w:hAnsi="Times New Roman" w:eastAsia="Times New Roman" w:cs="Times New Roman"/>
          <w:sz w:val="24"/>
          <w:szCs w:val="24"/>
        </w:rPr>
        <w:t xml:space="preserve"> поддержка</w:t>
      </w:r>
    </w:p>
    <w:p w:rsidR="4272ACB0" w:rsidP="4272ACB0" w:rsidRDefault="4272ACB0" w14:paraId="5DFC34B4" w14:textId="34F9211F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4272ACB0" w:rsidP="4272ACB0" w:rsidRDefault="4272ACB0" w14:paraId="5C31C792" w14:textId="0EC386AC">
      <w:pPr>
        <w:pStyle w:val="Normal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217877"/>
  <w15:docId w15:val="{324a8524-ae1f-4f36-9ace-9be375be973f}"/>
  <w:rsids>
    <w:rsidRoot w:val="6F217877"/>
    <w:rsid w:val="0148A558"/>
    <w:rsid w:val="01630192"/>
    <w:rsid w:val="0360CA50"/>
    <w:rsid w:val="04A133AE"/>
    <w:rsid w:val="05C595C9"/>
    <w:rsid w:val="05F8CBAC"/>
    <w:rsid w:val="0790CE5C"/>
    <w:rsid w:val="07BBBB3D"/>
    <w:rsid w:val="08E8C4E1"/>
    <w:rsid w:val="091B59A6"/>
    <w:rsid w:val="0B7C7F94"/>
    <w:rsid w:val="0C0E1285"/>
    <w:rsid w:val="0C581570"/>
    <w:rsid w:val="0CA9F482"/>
    <w:rsid w:val="0DB4921A"/>
    <w:rsid w:val="0F54A51A"/>
    <w:rsid w:val="0F8754CF"/>
    <w:rsid w:val="0FF664F2"/>
    <w:rsid w:val="101809B5"/>
    <w:rsid w:val="1207F3FD"/>
    <w:rsid w:val="12C4C3BA"/>
    <w:rsid w:val="137B5025"/>
    <w:rsid w:val="148CDF14"/>
    <w:rsid w:val="154FFAB5"/>
    <w:rsid w:val="164D4862"/>
    <w:rsid w:val="174ED852"/>
    <w:rsid w:val="1802744B"/>
    <w:rsid w:val="187F220C"/>
    <w:rsid w:val="192F316A"/>
    <w:rsid w:val="1ABE3A7E"/>
    <w:rsid w:val="1BA6DE25"/>
    <w:rsid w:val="1C94E939"/>
    <w:rsid w:val="1CD4E7FA"/>
    <w:rsid w:val="1D6AF85A"/>
    <w:rsid w:val="1F061F94"/>
    <w:rsid w:val="212A176B"/>
    <w:rsid w:val="21CAA78D"/>
    <w:rsid w:val="2516C0E9"/>
    <w:rsid w:val="279799A4"/>
    <w:rsid w:val="283B0FDE"/>
    <w:rsid w:val="283E23F4"/>
    <w:rsid w:val="286C851A"/>
    <w:rsid w:val="291C6695"/>
    <w:rsid w:val="2ADBAFC7"/>
    <w:rsid w:val="2B272C00"/>
    <w:rsid w:val="2B7D35FF"/>
    <w:rsid w:val="2C3B966F"/>
    <w:rsid w:val="2C66E05D"/>
    <w:rsid w:val="2CB166F2"/>
    <w:rsid w:val="2D348BA2"/>
    <w:rsid w:val="2E4FF9DA"/>
    <w:rsid w:val="33623ACE"/>
    <w:rsid w:val="35550038"/>
    <w:rsid w:val="37DF24FB"/>
    <w:rsid w:val="38583950"/>
    <w:rsid w:val="39B0CC11"/>
    <w:rsid w:val="3ABE9A0D"/>
    <w:rsid w:val="3ACCE7EC"/>
    <w:rsid w:val="3B9851F7"/>
    <w:rsid w:val="3C0C2B1A"/>
    <w:rsid w:val="3E0E7F85"/>
    <w:rsid w:val="4028C5BB"/>
    <w:rsid w:val="402A8AD1"/>
    <w:rsid w:val="4272ACB0"/>
    <w:rsid w:val="4A11A846"/>
    <w:rsid w:val="4A337869"/>
    <w:rsid w:val="4C0407D3"/>
    <w:rsid w:val="4C88F388"/>
    <w:rsid w:val="4F8E9330"/>
    <w:rsid w:val="500330DB"/>
    <w:rsid w:val="50AE1A1D"/>
    <w:rsid w:val="5147B63F"/>
    <w:rsid w:val="52052660"/>
    <w:rsid w:val="5343D48F"/>
    <w:rsid w:val="540091D1"/>
    <w:rsid w:val="54346F59"/>
    <w:rsid w:val="55302190"/>
    <w:rsid w:val="5945B42E"/>
    <w:rsid w:val="5B50382C"/>
    <w:rsid w:val="5E8337CF"/>
    <w:rsid w:val="5F6376F4"/>
    <w:rsid w:val="60614266"/>
    <w:rsid w:val="6533697B"/>
    <w:rsid w:val="6793978F"/>
    <w:rsid w:val="69984AE4"/>
    <w:rsid w:val="6A636578"/>
    <w:rsid w:val="6C5093F9"/>
    <w:rsid w:val="6CDF6110"/>
    <w:rsid w:val="6E1B67FE"/>
    <w:rsid w:val="6E773562"/>
    <w:rsid w:val="6F217877"/>
    <w:rsid w:val="733F2D2A"/>
    <w:rsid w:val="747B115C"/>
    <w:rsid w:val="77F03D09"/>
    <w:rsid w:val="7A43C313"/>
    <w:rsid w:val="7BF96522"/>
    <w:rsid w:val="7DD9F396"/>
    <w:rsid w:val="7E004F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3d8edadc29a48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2020-09-12T07:36:02.3739214Z</dcterms:created>
  <dcterms:modified xsi:type="dcterms:W3CDTF">2020-09-12T08:28:01.3987150Z</dcterms:modified>
  <dc:creator>Karine Boroduļina</dc:creator>
  <lastModifiedBy>Karine Boroduļina</lastModifiedBy>
</coreProperties>
</file>